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F1285" w14:textId="6CDAD6EE" w:rsidR="00617A75" w:rsidRPr="00617A75" w:rsidRDefault="00617A75" w:rsidP="006E674A">
      <w:pPr>
        <w:rPr>
          <w:b/>
          <w:bCs/>
          <w:sz w:val="32"/>
          <w:szCs w:val="32"/>
        </w:rPr>
      </w:pPr>
      <w:r w:rsidRPr="00617A75">
        <w:rPr>
          <w:b/>
          <w:bCs/>
          <w:sz w:val="32"/>
          <w:szCs w:val="32"/>
        </w:rPr>
        <w:t>[AUDIODESCRIPCIÓ]</w:t>
      </w:r>
    </w:p>
    <w:p w14:paraId="270252CB" w14:textId="1A76AE72" w:rsidR="006E674A" w:rsidRPr="00617A75" w:rsidRDefault="006E674A" w:rsidP="006E674A">
      <w:pPr>
        <w:rPr>
          <w:sz w:val="32"/>
          <w:szCs w:val="32"/>
        </w:rPr>
      </w:pPr>
      <w:r w:rsidRPr="00617A75">
        <w:rPr>
          <w:b/>
          <w:bCs/>
          <w:sz w:val="32"/>
          <w:szCs w:val="32"/>
        </w:rPr>
        <w:t>Campus de Orihuela-Desamparados.</w:t>
      </w:r>
    </w:p>
    <w:p w14:paraId="1F2EF882" w14:textId="77777777" w:rsidR="006E674A" w:rsidRPr="00617A75" w:rsidRDefault="006E674A" w:rsidP="006E674A">
      <w:pPr>
        <w:rPr>
          <w:sz w:val="32"/>
          <w:szCs w:val="32"/>
        </w:rPr>
      </w:pPr>
      <w:r w:rsidRPr="00617A75">
        <w:rPr>
          <w:sz w:val="32"/>
          <w:szCs w:val="32"/>
        </w:rPr>
        <w:t>Biblioteca de la EPSO</w:t>
      </w:r>
    </w:p>
    <w:p w14:paraId="680066FF" w14:textId="77777777" w:rsidR="006E674A" w:rsidRPr="00617A75" w:rsidRDefault="006E674A" w:rsidP="006E674A">
      <w:pPr>
        <w:rPr>
          <w:sz w:val="32"/>
          <w:szCs w:val="32"/>
        </w:rPr>
      </w:pPr>
      <w:r w:rsidRPr="00617A75">
        <w:rPr>
          <w:sz w:val="32"/>
          <w:szCs w:val="32"/>
        </w:rPr>
        <w:t>La biblioteca de la EPSO está situada en la planta baja del edificio “Biblioteca y Salón de Actos”, en la parte posterior del campus, lindando con la finca. El acceso a la biblioteca se encuentra justo enfrente de la puerta del edificio.</w:t>
      </w:r>
    </w:p>
    <w:p w14:paraId="64D18A75" w14:textId="1ECFE4E8" w:rsidR="00617A75" w:rsidRPr="00617A75" w:rsidRDefault="006E674A" w:rsidP="00617A75">
      <w:pPr>
        <w:spacing w:line="360" w:lineRule="auto"/>
        <w:rPr>
          <w:b/>
          <w:sz w:val="32"/>
          <w:szCs w:val="32"/>
        </w:rPr>
      </w:pPr>
      <w:r w:rsidRPr="00617A75">
        <w:rPr>
          <w:sz w:val="32"/>
          <w:szCs w:val="32"/>
        </w:rPr>
        <w:t>Al entrar te encontrarás con la zona de mostrador de información y préstamo, y a la derecha la entrada a la Sala de Lectura donde se encuentra toda la colección y los puestos de lectura o estudio. A su vez, delante del acceso a la Sala de lectura se encuentra la escalera que da acceso a la planta primera, donde se encuentra la Hemeroteca y otras secciones.</w:t>
      </w:r>
      <w:r w:rsidR="00617A75" w:rsidRPr="00617A75">
        <w:rPr>
          <w:b/>
          <w:sz w:val="32"/>
          <w:szCs w:val="32"/>
        </w:rPr>
        <w:t xml:space="preserve"> </w:t>
      </w:r>
    </w:p>
    <w:p w14:paraId="55B998CC" w14:textId="53E37895" w:rsidR="00617A75" w:rsidRDefault="00617A75" w:rsidP="00617A75">
      <w:pPr>
        <w:spacing w:line="360" w:lineRule="auto"/>
        <w:rPr>
          <w:sz w:val="32"/>
          <w:szCs w:val="32"/>
        </w:rPr>
      </w:pPr>
      <w:r>
        <w:rPr>
          <w:b/>
          <w:sz w:val="32"/>
          <w:szCs w:val="32"/>
        </w:rPr>
        <w:t>Distribución de espacios:</w:t>
      </w:r>
    </w:p>
    <w:p w14:paraId="4C27B256" w14:textId="77777777" w:rsidR="00617A75" w:rsidRDefault="00617A75" w:rsidP="00617A75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Planta Baja </w:t>
      </w:r>
    </w:p>
    <w:p w14:paraId="29F15A1F" w14:textId="77777777" w:rsidR="00617A75" w:rsidRDefault="00617A75" w:rsidP="00617A75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Mostrador de Préstamo e Información</w:t>
      </w:r>
    </w:p>
    <w:p w14:paraId="2B1B18AD" w14:textId="77777777" w:rsidR="00617A75" w:rsidRDefault="00617A75" w:rsidP="00617A75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Hall y Rincón de Lectura</w:t>
      </w:r>
    </w:p>
    <w:p w14:paraId="498E6E47" w14:textId="77777777" w:rsidR="00617A75" w:rsidRDefault="00617A75" w:rsidP="00617A75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Aula </w:t>
      </w:r>
      <w:proofErr w:type="spellStart"/>
      <w:r>
        <w:rPr>
          <w:sz w:val="32"/>
          <w:szCs w:val="32"/>
        </w:rPr>
        <w:t>Plurifuncional</w:t>
      </w:r>
      <w:proofErr w:type="spellEnd"/>
    </w:p>
    <w:p w14:paraId="782973EE" w14:textId="77777777" w:rsidR="00617A75" w:rsidRDefault="00617A75" w:rsidP="00617A75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Sala general y Acceso a la colección</w:t>
      </w:r>
    </w:p>
    <w:p w14:paraId="69515F01" w14:textId="77777777" w:rsidR="00617A75" w:rsidRDefault="00617A75" w:rsidP="00617A75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Espacio de trabajo con ordenadores</w:t>
      </w:r>
    </w:p>
    <w:p w14:paraId="71B698C7" w14:textId="77777777" w:rsidR="00617A75" w:rsidRDefault="00617A75" w:rsidP="00617A75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Primera Planta</w:t>
      </w:r>
    </w:p>
    <w:p w14:paraId="05100E52" w14:textId="77777777" w:rsidR="00617A75" w:rsidRDefault="00617A75" w:rsidP="00617A75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Hemeroteca</w:t>
      </w:r>
    </w:p>
    <w:p w14:paraId="5402155D" w14:textId="77777777" w:rsidR="00617A75" w:rsidRDefault="00617A75" w:rsidP="00617A75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Sección de Igualdad y Estudios de Género</w:t>
      </w:r>
    </w:p>
    <w:p w14:paraId="727C2152" w14:textId="6EFA65C0" w:rsidR="006E674A" w:rsidRDefault="006E674A" w:rsidP="006E674A"/>
    <w:p w14:paraId="7DAC3676" w14:textId="77777777" w:rsidR="00617A75" w:rsidRDefault="00617A75" w:rsidP="006E674A"/>
    <w:p w14:paraId="5BC20642" w14:textId="77777777" w:rsidR="00DB031A" w:rsidRDefault="00DB031A"/>
    <w:sectPr w:rsidR="00DB03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74A"/>
    <w:rsid w:val="00617A75"/>
    <w:rsid w:val="006E674A"/>
    <w:rsid w:val="00DB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94ED0"/>
  <w15:chartTrackingRefBased/>
  <w15:docId w15:val="{708C8B60-5260-4546-BB12-65E1B3BF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143</Words>
  <Characters>790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 Castillo, Maria De La Paz</dc:creator>
  <cp:keywords/>
  <dc:description/>
  <cp:lastModifiedBy>Sanchez Castillo, Maria De La Paz</cp:lastModifiedBy>
  <cp:revision>2</cp:revision>
  <dcterms:created xsi:type="dcterms:W3CDTF">2024-03-11T13:27:00Z</dcterms:created>
  <dcterms:modified xsi:type="dcterms:W3CDTF">2024-03-12T16:55:00Z</dcterms:modified>
</cp:coreProperties>
</file>